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9828" w14:textId="16DE02F8" w:rsidR="000957ED" w:rsidRPr="008515E3" w:rsidRDefault="000957ED" w:rsidP="000957ED">
      <w:pPr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E118D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Balvu novada pašvaldības domes 2022. 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24</w:t>
      </w:r>
      <w:r w:rsidRPr="00E118DD">
        <w:rPr>
          <w:rFonts w:ascii="Times New Roman" w:eastAsia="Times New Roman" w:hAnsi="Times New Roman" w:cs="Times New Roman"/>
          <w:sz w:val="24"/>
          <w:szCs w:val="24"/>
          <w:lang w:eastAsia="lv-LV"/>
        </w:rPr>
        <w:t>.novembra</w:t>
      </w:r>
      <w:r w:rsidRPr="00E118D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39</w:t>
      </w:r>
      <w:r w:rsidRPr="00E118DD">
        <w:rPr>
          <w:rFonts w:ascii="Times New Roman" w:eastAsia="Times New Roman" w:hAnsi="Times New Roman" w:cs="Times New Roman"/>
          <w:sz w:val="24"/>
          <w:szCs w:val="24"/>
          <w:lang w:eastAsia="lv-LV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022</w:t>
      </w:r>
      <w:r w:rsidRPr="00E118D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"Par Balvu novada simboliku"</w:t>
      </w:r>
    </w:p>
    <w:p w14:paraId="48F228F2" w14:textId="77777777" w:rsidR="000957ED" w:rsidRPr="007555F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555FD">
        <w:rPr>
          <w:rFonts w:ascii="Times New Roman" w:hAnsi="Times New Roman" w:cs="Times New Roman"/>
          <w:sz w:val="24"/>
          <w:szCs w:val="24"/>
        </w:rPr>
        <w:t xml:space="preserve"> </w:t>
      </w:r>
      <w:r w:rsidRPr="007555FD">
        <w:rPr>
          <w:rFonts w:ascii="Times New Roman" w:hAnsi="Times New Roman" w:cs="Times New Roman"/>
          <w:sz w:val="24"/>
          <w:szCs w:val="24"/>
        </w:rPr>
        <w:tab/>
      </w:r>
    </w:p>
    <w:p w14:paraId="0D19B3C5" w14:textId="77777777" w:rsidR="000957ED" w:rsidRPr="007555F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(pieprasītāja nosaukums/vārds, uzvārds)</w:t>
      </w:r>
    </w:p>
    <w:p w14:paraId="2E12369A" w14:textId="77777777" w:rsidR="000957ED" w:rsidRPr="007555F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BC587F7" w14:textId="77777777" w:rsidR="000957E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(reģistrācijas numurs/personas kods)</w:t>
      </w:r>
    </w:p>
    <w:p w14:paraId="33FDD64A" w14:textId="77777777" w:rsidR="000957ED" w:rsidRPr="007555F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55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29A45" w14:textId="77777777" w:rsidR="000957E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 xml:space="preserve"> (telefona nr.)</w:t>
      </w:r>
    </w:p>
    <w:p w14:paraId="60B5042F" w14:textId="77777777" w:rsidR="000957ED" w:rsidRPr="007555F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B6E64FB" w14:textId="77777777" w:rsidR="000957ED" w:rsidRPr="007555F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(e-pasta adrese)</w:t>
      </w:r>
    </w:p>
    <w:p w14:paraId="7524A5DB" w14:textId="77777777" w:rsidR="000957ED" w:rsidRPr="007555F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FBB700" w14:textId="77777777" w:rsidR="000957ED" w:rsidRPr="007555FD" w:rsidRDefault="000957ED" w:rsidP="00095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IESNIEGUMS</w:t>
      </w:r>
    </w:p>
    <w:p w14:paraId="68A838F7" w14:textId="77777777" w:rsidR="000957ED" w:rsidRDefault="000957ED" w:rsidP="00095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 xml:space="preserve">Lūdzu saskaņot </w:t>
      </w:r>
      <w:r>
        <w:rPr>
          <w:rFonts w:ascii="Times New Roman" w:hAnsi="Times New Roman" w:cs="Times New Roman"/>
          <w:sz w:val="24"/>
          <w:szCs w:val="24"/>
        </w:rPr>
        <w:t>Balvu</w:t>
      </w:r>
      <w:r w:rsidRPr="007555FD">
        <w:rPr>
          <w:rFonts w:ascii="Times New Roman" w:hAnsi="Times New Roman" w:cs="Times New Roman"/>
          <w:sz w:val="24"/>
          <w:szCs w:val="24"/>
        </w:rPr>
        <w:t xml:space="preserve"> novada simbolikas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   </w:t>
      </w:r>
      <w:r w:rsidRPr="007555FD">
        <w:rPr>
          <w:rFonts w:ascii="Times New Roman" w:hAnsi="Times New Roman" w:cs="Times New Roman"/>
          <w:sz w:val="24"/>
          <w:szCs w:val="24"/>
        </w:rPr>
        <w:t>(norāda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5FD">
        <w:rPr>
          <w:rFonts w:ascii="Times New Roman" w:hAnsi="Times New Roman" w:cs="Times New Roman"/>
          <w:sz w:val="24"/>
          <w:szCs w:val="24"/>
        </w:rPr>
        <w:t xml:space="preserve">simbolikas nosaukumu, piemēram: </w:t>
      </w:r>
      <w:r>
        <w:rPr>
          <w:rFonts w:ascii="Times New Roman" w:hAnsi="Times New Roman" w:cs="Times New Roman"/>
          <w:sz w:val="24"/>
          <w:szCs w:val="24"/>
        </w:rPr>
        <w:t>Balvu</w:t>
      </w:r>
      <w:r w:rsidRPr="007555FD">
        <w:rPr>
          <w:rFonts w:ascii="Times New Roman" w:hAnsi="Times New Roman" w:cs="Times New Roman"/>
          <w:sz w:val="24"/>
          <w:szCs w:val="24"/>
        </w:rPr>
        <w:t xml:space="preserve"> novada ģerboņa) lietošanu uz</w:t>
      </w:r>
    </w:p>
    <w:p w14:paraId="189E3DE4" w14:textId="77777777" w:rsidR="000957E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57ED" w14:paraId="6C092AD9" w14:textId="77777777" w:rsidTr="00A942CE">
        <w:tc>
          <w:tcPr>
            <w:tcW w:w="3005" w:type="dxa"/>
          </w:tcPr>
          <w:p w14:paraId="09B9055C" w14:textId="77777777" w:rsidR="000957ED" w:rsidRPr="007555FD" w:rsidRDefault="000957ED" w:rsidP="00A942C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55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Priekšmets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7555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uz kā tiks lietota simbolika</w:t>
            </w:r>
          </w:p>
        </w:tc>
        <w:tc>
          <w:tcPr>
            <w:tcW w:w="3005" w:type="dxa"/>
          </w:tcPr>
          <w:p w14:paraId="1A0F505F" w14:textId="77777777" w:rsidR="000957ED" w:rsidRPr="007555FD" w:rsidRDefault="000957ED" w:rsidP="00A942C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55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Priekšmeta, uz kā tiks lietota simbolika, īss apraksts (materiāls, forma, krāsa, izmērs u.tml.)</w:t>
            </w:r>
          </w:p>
        </w:tc>
        <w:tc>
          <w:tcPr>
            <w:tcW w:w="3006" w:type="dxa"/>
          </w:tcPr>
          <w:p w14:paraId="588B1DF5" w14:textId="77777777" w:rsidR="000957ED" w:rsidRPr="007555FD" w:rsidRDefault="000957ED" w:rsidP="00A942C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600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Priekšmetu, uz kā tiks lietota simbolika, izgatavošanas daudzums/tirāža</w:t>
            </w:r>
          </w:p>
        </w:tc>
      </w:tr>
      <w:tr w:rsidR="000957ED" w14:paraId="330DB2B2" w14:textId="77777777" w:rsidTr="00A942CE">
        <w:tc>
          <w:tcPr>
            <w:tcW w:w="3005" w:type="dxa"/>
          </w:tcPr>
          <w:p w14:paraId="36BDC7C9" w14:textId="77777777" w:rsidR="000957ED" w:rsidRDefault="000957ED" w:rsidP="00A942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9A634BA" w14:textId="77777777" w:rsidR="000957ED" w:rsidRDefault="000957ED" w:rsidP="00A942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8417AB7" w14:textId="77777777" w:rsidR="000957ED" w:rsidRDefault="000957ED" w:rsidP="00A942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7ED" w14:paraId="471EC988" w14:textId="77777777" w:rsidTr="00A942CE">
        <w:tc>
          <w:tcPr>
            <w:tcW w:w="3005" w:type="dxa"/>
          </w:tcPr>
          <w:p w14:paraId="2F8D25F1" w14:textId="77777777" w:rsidR="000957ED" w:rsidRDefault="000957ED" w:rsidP="00A942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4F548C5" w14:textId="77777777" w:rsidR="000957ED" w:rsidRDefault="000957ED" w:rsidP="00A942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0F58C93" w14:textId="77777777" w:rsidR="000957ED" w:rsidRDefault="000957ED" w:rsidP="00A942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62FFD" w14:textId="77777777" w:rsidR="000957ED" w:rsidRPr="007555F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 xml:space="preserve"> </w:t>
      </w:r>
      <w:r w:rsidRPr="007555F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55F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B0BBE9F" w14:textId="77777777" w:rsidR="000957ED" w:rsidRPr="007555FD" w:rsidRDefault="000957ED" w:rsidP="00095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Simbolikas lietošanas pamatojums/mērķis:</w:t>
      </w:r>
    </w:p>
    <w:p w14:paraId="3C9CBF11" w14:textId="77777777" w:rsidR="000957ED" w:rsidRPr="007555FD" w:rsidRDefault="000957ED" w:rsidP="00095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5FD">
        <w:rPr>
          <w:rFonts w:ascii="Times New Roman" w:hAnsi="Times New Roman" w:cs="Times New Roman"/>
          <w:sz w:val="24"/>
          <w:szCs w:val="24"/>
        </w:rPr>
        <w:t>suvenīru apdruka, kas paredzēta komerciāliem mērķiem;</w:t>
      </w:r>
    </w:p>
    <w:p w14:paraId="645ACFE8" w14:textId="77777777" w:rsidR="000957ED" w:rsidRPr="007555FD" w:rsidRDefault="000957ED" w:rsidP="00095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5FD">
        <w:rPr>
          <w:rFonts w:ascii="Times New Roman" w:hAnsi="Times New Roman" w:cs="Times New Roman"/>
          <w:sz w:val="24"/>
          <w:szCs w:val="24"/>
        </w:rPr>
        <w:t>institūcijas reprezentatīvie materiāli;</w:t>
      </w:r>
    </w:p>
    <w:p w14:paraId="0AE6E43B" w14:textId="77777777" w:rsidR="000957ED" w:rsidRPr="007555FD" w:rsidRDefault="000957ED" w:rsidP="00095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5FD">
        <w:rPr>
          <w:rFonts w:ascii="Times New Roman" w:hAnsi="Times New Roman" w:cs="Times New Roman"/>
          <w:sz w:val="24"/>
          <w:szCs w:val="24"/>
        </w:rPr>
        <w:t>cits ___________________________________.</w:t>
      </w:r>
    </w:p>
    <w:p w14:paraId="56CE62F4" w14:textId="77777777" w:rsidR="000957ED" w:rsidRPr="007555FD" w:rsidRDefault="000957ED" w:rsidP="00095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Pēc saskaņojuma saņemšanas</w:t>
      </w:r>
    </w:p>
    <w:p w14:paraId="46B71B55" w14:textId="77777777" w:rsidR="000957ED" w:rsidRPr="007555FD" w:rsidRDefault="000957ED" w:rsidP="00095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Priekšmeta paredzētā mazumtirdzniecības cena: 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555FD">
        <w:rPr>
          <w:rFonts w:ascii="Times New Roman" w:hAnsi="Times New Roman" w:cs="Times New Roman"/>
          <w:sz w:val="24"/>
          <w:szCs w:val="24"/>
        </w:rPr>
        <w:t>__.</w:t>
      </w:r>
    </w:p>
    <w:p w14:paraId="79A06CE8" w14:textId="77777777" w:rsidR="000957ED" w:rsidRDefault="000957ED" w:rsidP="00095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Priekšmeta paredzētās mazumtirdzniecības vietas:</w:t>
      </w:r>
      <w:r w:rsidRPr="003C600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C6003">
        <w:rPr>
          <w:rFonts w:ascii="Times New Roman" w:hAnsi="Times New Roman" w:cs="Times New Roman"/>
          <w:sz w:val="24"/>
          <w:szCs w:val="24"/>
        </w:rPr>
        <w:t>_.</w:t>
      </w:r>
    </w:p>
    <w:p w14:paraId="1A7F091A" w14:textId="77777777" w:rsidR="000957ED" w:rsidRDefault="000957ED" w:rsidP="000957E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555FD">
        <w:rPr>
          <w:rFonts w:ascii="Times New Roman" w:hAnsi="Times New Roman" w:cs="Times New Roman"/>
          <w:i/>
          <w:iCs/>
          <w:sz w:val="20"/>
          <w:szCs w:val="20"/>
        </w:rPr>
        <w:t xml:space="preserve">Ar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Balvu </w:t>
      </w:r>
      <w:r w:rsidRPr="007555FD">
        <w:rPr>
          <w:rFonts w:ascii="Times New Roman" w:hAnsi="Times New Roman" w:cs="Times New Roman"/>
          <w:i/>
          <w:iCs/>
          <w:sz w:val="20"/>
          <w:szCs w:val="20"/>
        </w:rPr>
        <w:t xml:space="preserve">novada domes 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7555FD">
        <w:rPr>
          <w:rFonts w:ascii="Times New Roman" w:hAnsi="Times New Roman" w:cs="Times New Roman"/>
          <w:i/>
          <w:iCs/>
          <w:sz w:val="20"/>
          <w:szCs w:val="20"/>
        </w:rPr>
        <w:t>aistošajiem noteikumiem "Pa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r Balvu </w:t>
      </w:r>
      <w:r w:rsidRPr="007555FD">
        <w:rPr>
          <w:rFonts w:ascii="Times New Roman" w:hAnsi="Times New Roman" w:cs="Times New Roman"/>
          <w:i/>
          <w:iCs/>
          <w:sz w:val="20"/>
          <w:szCs w:val="20"/>
        </w:rPr>
        <w:t>novada simboliku" esmu iepazinies (-</w:t>
      </w:r>
      <w:proofErr w:type="spellStart"/>
      <w:r w:rsidRPr="007555FD">
        <w:rPr>
          <w:rFonts w:ascii="Times New Roman" w:hAnsi="Times New Roman" w:cs="Times New Roman"/>
          <w:i/>
          <w:iCs/>
          <w:sz w:val="20"/>
          <w:szCs w:val="20"/>
        </w:rPr>
        <w:t>usies</w:t>
      </w:r>
      <w:proofErr w:type="spellEnd"/>
      <w:r w:rsidRPr="007555FD">
        <w:rPr>
          <w:rFonts w:ascii="Times New Roman" w:hAnsi="Times New Roman" w:cs="Times New Roman"/>
          <w:i/>
          <w:iCs/>
          <w:sz w:val="20"/>
          <w:szCs w:val="20"/>
        </w:rPr>
        <w:t>) un ar savu parakstu apliecinu, ka apņemos ievērot šajos saistošajos noteikumos izvirzītās prasības simbolikas lietošanai.</w:t>
      </w:r>
    </w:p>
    <w:p w14:paraId="168CF800" w14:textId="77777777" w:rsidR="000957ED" w:rsidRPr="007555F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</w:t>
      </w:r>
    </w:p>
    <w:p w14:paraId="3912CB67" w14:textId="77777777" w:rsidR="000957ED" w:rsidRPr="007555FD" w:rsidRDefault="000957ED" w:rsidP="00095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(Ieņemamais amats, vārds, uzvārds, paraksts)</w:t>
      </w:r>
    </w:p>
    <w:p w14:paraId="46A23B4B" w14:textId="77777777" w:rsidR="000957ED" w:rsidRDefault="000957ED" w:rsidP="00095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88C71" w14:textId="77777777" w:rsidR="000957ED" w:rsidRDefault="000957ED" w:rsidP="00095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1F920" w14:textId="58C985A2" w:rsidR="000957ED" w:rsidRPr="007555FD" w:rsidRDefault="000957ED" w:rsidP="00095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Pielikumā: izstrādājuma skices vai etalona paraugs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EF7C6" w14:textId="77777777" w:rsidR="000957ED" w:rsidRDefault="000957ED" w:rsidP="00095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434C9" w14:textId="77777777" w:rsidR="000957ED" w:rsidRDefault="000957ED" w:rsidP="00095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Iesnieguma iesniegšanas datums un vieta: 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5E29ABEE" w14:textId="77777777" w:rsidR="000957ED" w:rsidRDefault="000957ED" w:rsidP="000957ED">
      <w:pPr>
        <w:rPr>
          <w:rFonts w:ascii="Times New Roman" w:hAnsi="Times New Roman" w:cs="Times New Roman"/>
          <w:sz w:val="24"/>
          <w:szCs w:val="24"/>
        </w:rPr>
      </w:pPr>
    </w:p>
    <w:p w14:paraId="7FB5AA0A" w14:textId="77777777" w:rsidR="000957ED" w:rsidRPr="00A94816" w:rsidRDefault="000957ED" w:rsidP="000957E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94816">
        <w:rPr>
          <w:rFonts w:ascii="Times New Roman" w:hAnsi="Times New Roman" w:cs="Times New Roman"/>
          <w:i/>
          <w:iCs/>
          <w:sz w:val="20"/>
          <w:szCs w:val="20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 Ar Balvu novada pašvaldības datu privātuma politiku var iepazīties pašvaldības tīmekļa vietnē http://balvi.lv/, kā arī datu privātuma politika ir atrodama Balvu novada pašvaldības iestādes / struktūrvienības telpās.</w:t>
      </w:r>
    </w:p>
    <w:p w14:paraId="77494701" w14:textId="77777777" w:rsidR="000957ED" w:rsidRDefault="000957ED" w:rsidP="000957ED">
      <w:pPr>
        <w:rPr>
          <w:rFonts w:ascii="Times New Roman" w:hAnsi="Times New Roman" w:cs="Times New Roman"/>
          <w:sz w:val="24"/>
          <w:szCs w:val="24"/>
        </w:rPr>
      </w:pPr>
    </w:p>
    <w:sectPr w:rsidR="000957ED" w:rsidSect="0087192D">
      <w:pgSz w:w="11906" w:h="16838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1E8"/>
    <w:multiLevelType w:val="hybridMultilevel"/>
    <w:tmpl w:val="4C1058BA"/>
    <w:lvl w:ilvl="0" w:tplc="E4368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46EB"/>
    <w:multiLevelType w:val="hybridMultilevel"/>
    <w:tmpl w:val="D568A02E"/>
    <w:lvl w:ilvl="0" w:tplc="BCC0C35A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C032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1800174">
    <w:abstractNumId w:val="2"/>
  </w:num>
  <w:num w:numId="2" w16cid:durableId="948510319">
    <w:abstractNumId w:val="0"/>
  </w:num>
  <w:num w:numId="3" w16cid:durableId="105651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ED"/>
    <w:rsid w:val="0009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0793"/>
  <w15:chartTrackingRefBased/>
  <w15:docId w15:val="{868537C9-4BAA-48DA-8706-DCEDE2D1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0957ED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0957ED"/>
    <w:rPr>
      <w:rFonts w:ascii="Calibri" w:hAnsi="Calibri"/>
      <w:szCs w:val="21"/>
    </w:rPr>
  </w:style>
  <w:style w:type="character" w:customStyle="1" w:styleId="ListLabel2">
    <w:name w:val="ListLabel 2"/>
    <w:qFormat/>
    <w:rsid w:val="000957ED"/>
    <w:rPr>
      <w:rFonts w:ascii="Arial" w:eastAsia="Times New Roman" w:hAnsi="Arial" w:cs="Arial"/>
      <w:color w:val="16497B"/>
      <w:sz w:val="20"/>
      <w:szCs w:val="20"/>
      <w:u w:val="single"/>
      <w:lang w:eastAsia="lv-LV"/>
    </w:rPr>
  </w:style>
  <w:style w:type="paragraph" w:styleId="ListParagraph">
    <w:name w:val="List Paragraph"/>
    <w:basedOn w:val="Normal"/>
    <w:uiPriority w:val="34"/>
    <w:qFormat/>
    <w:rsid w:val="000957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0957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0957ED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09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Mezule</dc:creator>
  <cp:keywords/>
  <dc:description/>
  <cp:lastModifiedBy>Iluta Mezule</cp:lastModifiedBy>
  <cp:revision>1</cp:revision>
  <dcterms:created xsi:type="dcterms:W3CDTF">2023-01-11T14:16:00Z</dcterms:created>
  <dcterms:modified xsi:type="dcterms:W3CDTF">2023-01-11T14:17:00Z</dcterms:modified>
</cp:coreProperties>
</file>