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94248" w14:textId="77777777" w:rsidR="00211E8C" w:rsidRPr="00002212" w:rsidRDefault="00211E8C" w:rsidP="00451903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002212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1061C6" w:rsidRDefault="00211E8C" w:rsidP="001061C6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49BB61F2" w:rsidR="00211E8C" w:rsidRPr="001061C6" w:rsidRDefault="00211E8C" w:rsidP="001061C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061C6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AD6B73" w:rsidRPr="001061C6">
        <w:rPr>
          <w:rFonts w:ascii="Times New Roman" w:hAnsi="Times New Roman"/>
          <w:b/>
          <w:bCs/>
          <w:sz w:val="28"/>
          <w:szCs w:val="28"/>
          <w:lang w:val="lv-LV"/>
        </w:rPr>
        <w:t>/ TEHNISKAIS</w:t>
      </w:r>
      <w:r w:rsidR="00512131" w:rsidRPr="001061C6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1061C6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1524CD7F" w14:textId="77777777" w:rsidR="00C0085D" w:rsidRPr="001061C6" w:rsidRDefault="00C0085D" w:rsidP="001061C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1061C6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“Logu un palodžu piegāde un nomaiņa Balvu novada pašvaldībai piederošos dzīvokļos”</w:t>
      </w:r>
    </w:p>
    <w:p w14:paraId="160E0435" w14:textId="2C9D3620" w:rsidR="002F1E59" w:rsidRPr="001061C6" w:rsidRDefault="00C0085D" w:rsidP="001061C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1061C6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(ID Nr. BNP TI 2025/</w:t>
      </w:r>
      <w:r w:rsidR="00514AC4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63</w:t>
      </w:r>
      <w:r w:rsidRPr="001061C6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)</w:t>
      </w:r>
    </w:p>
    <w:p w14:paraId="6BC9F398" w14:textId="77777777" w:rsidR="00C0085D" w:rsidRPr="001061C6" w:rsidRDefault="00C0085D" w:rsidP="001061C6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54"/>
        <w:gridCol w:w="5777"/>
      </w:tblGrid>
      <w:tr w:rsidR="00700A6D" w:rsidRPr="001061C6" w14:paraId="1A9726DE" w14:textId="77777777" w:rsidTr="00CA1D6D">
        <w:trPr>
          <w:cantSplit/>
          <w:trHeight w:val="537"/>
        </w:trPr>
        <w:tc>
          <w:tcPr>
            <w:tcW w:w="1766" w:type="pct"/>
          </w:tcPr>
          <w:p w14:paraId="7D92D70F" w14:textId="77777777" w:rsidR="00700A6D" w:rsidRPr="001061C6" w:rsidRDefault="00700A6D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05514A2C" w14:textId="77777777" w:rsidR="00700A6D" w:rsidRPr="001061C6" w:rsidRDefault="00700A6D" w:rsidP="001061C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,</w:t>
            </w:r>
            <w:r w:rsidRPr="001061C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</w:tbl>
    <w:p w14:paraId="3F3974F0" w14:textId="77777777" w:rsidR="00AC285F" w:rsidRPr="001061C6" w:rsidRDefault="00AC285F" w:rsidP="001061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54"/>
        <w:gridCol w:w="5777"/>
      </w:tblGrid>
      <w:tr w:rsidR="00AC285F" w:rsidRPr="001061C6" w14:paraId="51BC67C0" w14:textId="77777777" w:rsidTr="0072250D">
        <w:tc>
          <w:tcPr>
            <w:tcW w:w="1766" w:type="pct"/>
          </w:tcPr>
          <w:p w14:paraId="34A88013" w14:textId="77777777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3F462AB9" w14:textId="77777777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1061C6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01E1E28A" w14:textId="77777777" w:rsidR="00AC285F" w:rsidRPr="001061C6" w:rsidRDefault="00AC285F" w:rsidP="001061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AC285F" w:rsidRPr="001061C6" w14:paraId="1651E08C" w14:textId="77777777" w:rsidTr="0072250D">
        <w:tc>
          <w:tcPr>
            <w:tcW w:w="1766" w:type="pct"/>
          </w:tcPr>
          <w:p w14:paraId="43E5239E" w14:textId="77777777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48944056" w14:textId="77777777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1061C6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7A74F835" w14:textId="03F0E24D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</w:t>
            </w:r>
            <w:r w:rsidR="00451903" w:rsidRPr="001061C6">
              <w:rPr>
                <w:rFonts w:ascii="Times New Roman" w:hAnsi="Times New Roman"/>
                <w:sz w:val="20"/>
                <w:szCs w:val="20"/>
                <w:lang w:val="lv-LV"/>
              </w:rPr>
              <w:t>,</w:t>
            </w:r>
            <w:r w:rsidRPr="001061C6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papildus</w:t>
            </w:r>
            <w:r w:rsidR="00451903" w:rsidRPr="001061C6">
              <w:rPr>
                <w:rFonts w:ascii="Times New Roman" w:hAnsi="Times New Roman"/>
                <w:sz w:val="20"/>
                <w:szCs w:val="20"/>
                <w:lang w:val="lv-LV"/>
              </w:rPr>
              <w:t>,</w:t>
            </w:r>
            <w:r w:rsidRPr="001061C6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norāda pilnvaras izošanas laiku un numuru)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746308B4" w14:textId="77777777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AC285F" w:rsidRPr="001061C6" w14:paraId="30722CD4" w14:textId="77777777" w:rsidTr="0072250D">
        <w:tc>
          <w:tcPr>
            <w:tcW w:w="1766" w:type="pct"/>
          </w:tcPr>
          <w:p w14:paraId="5E2017C6" w14:textId="77777777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03CFA9F" w14:textId="77777777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1061C6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34" w:type="pct"/>
            <w:tcBorders>
              <w:top w:val="single" w:sz="4" w:space="0" w:color="auto"/>
            </w:tcBorders>
          </w:tcPr>
          <w:p w14:paraId="0E676AA0" w14:textId="77777777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C285F" w:rsidRPr="001061C6" w14:paraId="59B500C5" w14:textId="77777777" w:rsidTr="0072250D">
        <w:tc>
          <w:tcPr>
            <w:tcW w:w="1766" w:type="pct"/>
          </w:tcPr>
          <w:p w14:paraId="272E9D67" w14:textId="77777777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25950D5" w14:textId="77777777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1061C6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777EE21A" w14:textId="77777777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C285F" w:rsidRPr="001061C6" w14:paraId="71BA0E29" w14:textId="77777777" w:rsidTr="0072250D">
        <w:tc>
          <w:tcPr>
            <w:tcW w:w="1766" w:type="pct"/>
          </w:tcPr>
          <w:p w14:paraId="0FEB7331" w14:textId="77777777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56AEC84F" w14:textId="77777777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0A4770AB" w14:textId="77777777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7885F0B7" w14:textId="77777777" w:rsidR="00AC285F" w:rsidRPr="001061C6" w:rsidRDefault="00AC285F" w:rsidP="001061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E4F4938" w14:textId="59EED71A" w:rsidR="00700A6D" w:rsidRPr="001061C6" w:rsidRDefault="00700A6D" w:rsidP="001061C6">
      <w:pPr>
        <w:pStyle w:val="Sarakstarindkopa"/>
        <w:numPr>
          <w:ilvl w:val="0"/>
          <w:numId w:val="6"/>
        </w:numPr>
        <w:ind w:left="426" w:hanging="426"/>
        <w:jc w:val="both"/>
        <w:rPr>
          <w:b/>
          <w:bCs/>
        </w:rPr>
      </w:pPr>
      <w:r w:rsidRPr="001061C6">
        <w:rPr>
          <w:b/>
          <w:bCs/>
        </w:rPr>
        <w:t>Finanšu piedāvājums:</w:t>
      </w:r>
    </w:p>
    <w:p w14:paraId="62B89E9E" w14:textId="36181F8B" w:rsidR="00700A6D" w:rsidRPr="001061C6" w:rsidRDefault="00700A6D" w:rsidP="001061C6">
      <w:pPr>
        <w:pStyle w:val="Sarakstarindkopa"/>
        <w:numPr>
          <w:ilvl w:val="1"/>
          <w:numId w:val="6"/>
        </w:numPr>
        <w:ind w:left="426" w:hanging="426"/>
        <w:jc w:val="both"/>
        <w:rPr>
          <w:bCs/>
        </w:rPr>
      </w:pPr>
      <w:r w:rsidRPr="001061C6">
        <w:rPr>
          <w:bCs/>
        </w:rPr>
        <w:t>Finanšu piedāvājuma kopsavilkums</w:t>
      </w:r>
      <w:r w:rsidR="005A3D16" w:rsidRPr="001061C6">
        <w:rPr>
          <w:bCs/>
        </w:rPr>
        <w:t xml:space="preserve"> </w:t>
      </w:r>
      <w:r w:rsidR="005A3D16" w:rsidRPr="001061C6">
        <w:rPr>
          <w:bCs/>
          <w:i/>
          <w:iCs/>
          <w:sz w:val="20"/>
          <w:szCs w:val="20"/>
        </w:rPr>
        <w:t xml:space="preserve">(Pretendents </w:t>
      </w:r>
      <w:r w:rsidR="00D75273" w:rsidRPr="001061C6">
        <w:rPr>
          <w:bCs/>
          <w:i/>
          <w:iCs/>
          <w:sz w:val="20"/>
          <w:szCs w:val="20"/>
        </w:rPr>
        <w:t>c</w:t>
      </w:r>
      <w:r w:rsidR="005A3D16" w:rsidRPr="001061C6">
        <w:rPr>
          <w:bCs/>
          <w:i/>
          <w:iCs/>
          <w:sz w:val="20"/>
          <w:szCs w:val="20"/>
        </w:rPr>
        <w:t xml:space="preserve">enā (bez PVN) </w:t>
      </w:r>
      <w:r w:rsidR="00D75273" w:rsidRPr="001061C6">
        <w:rPr>
          <w:bCs/>
          <w:i/>
          <w:iCs/>
          <w:sz w:val="20"/>
          <w:szCs w:val="20"/>
        </w:rPr>
        <w:t>iekļauj</w:t>
      </w:r>
      <w:r w:rsidR="005A3D16" w:rsidRPr="001061C6">
        <w:rPr>
          <w:bCs/>
          <w:i/>
          <w:iCs/>
          <w:sz w:val="20"/>
          <w:szCs w:val="20"/>
        </w:rPr>
        <w:t xml:space="preserve"> visas logu un palodžu piegādes un montāžas </w:t>
      </w:r>
      <w:r w:rsidR="00D75273" w:rsidRPr="001061C6">
        <w:rPr>
          <w:bCs/>
          <w:i/>
          <w:iCs/>
          <w:sz w:val="20"/>
          <w:szCs w:val="20"/>
        </w:rPr>
        <w:t>izmaksas</w:t>
      </w:r>
      <w:r w:rsidR="005A3D16" w:rsidRPr="001061C6">
        <w:rPr>
          <w:bCs/>
          <w:i/>
          <w:iCs/>
          <w:sz w:val="20"/>
          <w:szCs w:val="20"/>
        </w:rPr>
        <w:t>)</w:t>
      </w:r>
      <w:r w:rsidR="005A3D16" w:rsidRPr="001061C6">
        <w:rPr>
          <w:bCs/>
        </w:rPr>
        <w:t xml:space="preserve">: </w:t>
      </w:r>
    </w:p>
    <w:tbl>
      <w:tblPr>
        <w:tblW w:w="89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961"/>
        <w:gridCol w:w="1843"/>
        <w:gridCol w:w="1331"/>
        <w:gridCol w:w="1796"/>
      </w:tblGrid>
      <w:tr w:rsidR="00237AB4" w:rsidRPr="001061C6" w14:paraId="042E1FA5" w14:textId="77777777" w:rsidTr="0090148B">
        <w:trPr>
          <w:cantSplit/>
          <w:trHeight w:val="283"/>
          <w:jc w:val="center"/>
        </w:trPr>
        <w:tc>
          <w:tcPr>
            <w:tcW w:w="3961" w:type="dxa"/>
            <w:shd w:val="clear" w:color="auto" w:fill="A8D08D" w:themeFill="accent6" w:themeFillTint="99"/>
            <w:vAlign w:val="center"/>
          </w:tcPr>
          <w:p w14:paraId="5FA9F2DB" w14:textId="62E2E757" w:rsidR="00237AB4" w:rsidRPr="001061C6" w:rsidRDefault="00A40848" w:rsidP="00CA1D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Log</w:t>
            </w:r>
            <w:r w:rsidR="00CA1D6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u un palodžu piegāde un nomaiņa pašvaldības dzīvokļos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1205270E" w14:textId="00BE8939" w:rsidR="00237AB4" w:rsidRPr="001061C6" w:rsidRDefault="00237AB4" w:rsidP="001061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Cena bez PVN</w:t>
            </w:r>
          </w:p>
          <w:p w14:paraId="52790500" w14:textId="74057FCF" w:rsidR="00237AB4" w:rsidRPr="001061C6" w:rsidRDefault="00237AB4" w:rsidP="001061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(EUR)</w:t>
            </w:r>
          </w:p>
        </w:tc>
        <w:tc>
          <w:tcPr>
            <w:tcW w:w="1331" w:type="dxa"/>
            <w:shd w:val="clear" w:color="auto" w:fill="A8D08D" w:themeFill="accent6" w:themeFillTint="99"/>
            <w:vAlign w:val="center"/>
          </w:tcPr>
          <w:p w14:paraId="07C1A12D" w14:textId="212175F5" w:rsidR="00237AB4" w:rsidRPr="001061C6" w:rsidRDefault="00237AB4" w:rsidP="001061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796" w:type="dxa"/>
            <w:shd w:val="clear" w:color="auto" w:fill="A8D08D" w:themeFill="accent6" w:themeFillTint="99"/>
            <w:vAlign w:val="center"/>
          </w:tcPr>
          <w:p w14:paraId="1607AC6D" w14:textId="25FD44DB" w:rsidR="00237AB4" w:rsidRPr="001061C6" w:rsidRDefault="00237AB4" w:rsidP="00106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Cena ar PVN</w:t>
            </w:r>
          </w:p>
          <w:p w14:paraId="7FF20EC9" w14:textId="00473B83" w:rsidR="00237AB4" w:rsidRPr="001061C6" w:rsidRDefault="00237AB4" w:rsidP="001061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(EUR)</w:t>
            </w:r>
          </w:p>
        </w:tc>
      </w:tr>
      <w:tr w:rsidR="00237AB4" w:rsidRPr="001061C6" w14:paraId="781EAB87" w14:textId="77777777" w:rsidTr="00237AB4">
        <w:trPr>
          <w:cantSplit/>
          <w:trHeight w:val="283"/>
          <w:jc w:val="center"/>
        </w:trPr>
        <w:tc>
          <w:tcPr>
            <w:tcW w:w="3961" w:type="dxa"/>
            <w:shd w:val="clear" w:color="auto" w:fill="FFFFFF"/>
            <w:vAlign w:val="center"/>
          </w:tcPr>
          <w:p w14:paraId="7880C2B2" w14:textId="65B0BC6E" w:rsidR="00237AB4" w:rsidRPr="001061C6" w:rsidRDefault="00A40848" w:rsidP="001061C6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Ezera iela 40-4, Balvi, Balvu nov.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70FFD5B" w14:textId="77777777" w:rsidR="00237AB4" w:rsidRPr="001061C6" w:rsidRDefault="00237AB4" w:rsidP="00423596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31" w:type="dxa"/>
            <w:vAlign w:val="center"/>
          </w:tcPr>
          <w:p w14:paraId="4B7776FB" w14:textId="68830E08" w:rsidR="00237AB4" w:rsidRPr="001061C6" w:rsidRDefault="00237AB4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796" w:type="dxa"/>
            <w:vAlign w:val="center"/>
          </w:tcPr>
          <w:p w14:paraId="411C5CBE" w14:textId="77777777" w:rsidR="00237AB4" w:rsidRPr="001061C6" w:rsidRDefault="00237AB4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A40848" w:rsidRPr="001061C6" w14:paraId="7DC31FB4" w14:textId="77777777" w:rsidTr="00237AB4">
        <w:trPr>
          <w:cantSplit/>
          <w:trHeight w:val="283"/>
          <w:jc w:val="center"/>
        </w:trPr>
        <w:tc>
          <w:tcPr>
            <w:tcW w:w="3961" w:type="dxa"/>
            <w:shd w:val="clear" w:color="auto" w:fill="FFFFFF"/>
            <w:vAlign w:val="center"/>
          </w:tcPr>
          <w:p w14:paraId="0232D8A9" w14:textId="38324696" w:rsidR="00A40848" w:rsidRPr="001061C6" w:rsidRDefault="00A40848" w:rsidP="00106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Bērzpils iela 14-28, Balvi, Balvu nov.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3AE6AB6" w14:textId="77777777" w:rsidR="00A40848" w:rsidRPr="001061C6" w:rsidRDefault="00A40848" w:rsidP="00423596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31" w:type="dxa"/>
            <w:vAlign w:val="center"/>
          </w:tcPr>
          <w:p w14:paraId="0540C57A" w14:textId="77777777" w:rsidR="00A40848" w:rsidRPr="001061C6" w:rsidRDefault="00A40848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796" w:type="dxa"/>
            <w:vAlign w:val="center"/>
          </w:tcPr>
          <w:p w14:paraId="20E49F61" w14:textId="77777777" w:rsidR="00A40848" w:rsidRPr="001061C6" w:rsidRDefault="00A40848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A40848" w:rsidRPr="001061C6" w14:paraId="6D802DF6" w14:textId="77777777" w:rsidTr="00237AB4">
        <w:trPr>
          <w:cantSplit/>
          <w:trHeight w:val="283"/>
          <w:jc w:val="center"/>
        </w:trPr>
        <w:tc>
          <w:tcPr>
            <w:tcW w:w="3961" w:type="dxa"/>
            <w:shd w:val="clear" w:color="auto" w:fill="FFFFFF"/>
            <w:vAlign w:val="center"/>
          </w:tcPr>
          <w:p w14:paraId="51E5C0B5" w14:textId="2287FD96" w:rsidR="00A40848" w:rsidRPr="001061C6" w:rsidRDefault="00A40848" w:rsidP="001061C6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Brīvības iela 73-28, Balvi, Balvu nov</w:t>
            </w:r>
            <w:r w:rsidR="001061C6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61EC07C" w14:textId="77777777" w:rsidR="00A40848" w:rsidRPr="001061C6" w:rsidRDefault="00A40848" w:rsidP="00423596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31" w:type="dxa"/>
            <w:vAlign w:val="center"/>
          </w:tcPr>
          <w:p w14:paraId="14CB41FF" w14:textId="77777777" w:rsidR="00A40848" w:rsidRPr="001061C6" w:rsidRDefault="00A40848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796" w:type="dxa"/>
            <w:vAlign w:val="center"/>
          </w:tcPr>
          <w:p w14:paraId="54AF8B4F" w14:textId="77777777" w:rsidR="00A40848" w:rsidRPr="001061C6" w:rsidRDefault="00A40848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A40848" w:rsidRPr="001061C6" w14:paraId="40F2E303" w14:textId="77777777" w:rsidTr="00237AB4">
        <w:trPr>
          <w:cantSplit/>
          <w:trHeight w:val="283"/>
          <w:jc w:val="center"/>
        </w:trPr>
        <w:tc>
          <w:tcPr>
            <w:tcW w:w="3961" w:type="dxa"/>
            <w:shd w:val="clear" w:color="auto" w:fill="FFFFFF"/>
            <w:vAlign w:val="center"/>
          </w:tcPr>
          <w:p w14:paraId="138B6A0C" w14:textId="76750B68" w:rsidR="00A40848" w:rsidRPr="001061C6" w:rsidRDefault="00A40848" w:rsidP="00106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Pilsoņ</w:t>
            </w:r>
            <w:r w:rsidR="001061C6">
              <w:rPr>
                <w:rFonts w:ascii="Times New Roman" w:hAnsi="Times New Roman"/>
                <w:sz w:val="24"/>
                <w:szCs w:val="24"/>
                <w:lang w:val="lv-LV"/>
              </w:rPr>
              <w:t>u iela 23-61, Balvi, Balvu nov.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66FFB3D" w14:textId="77777777" w:rsidR="00A40848" w:rsidRPr="001061C6" w:rsidRDefault="00A40848" w:rsidP="00423596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31" w:type="dxa"/>
            <w:vAlign w:val="center"/>
          </w:tcPr>
          <w:p w14:paraId="71064BCB" w14:textId="77777777" w:rsidR="00A40848" w:rsidRPr="001061C6" w:rsidRDefault="00A40848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796" w:type="dxa"/>
            <w:vAlign w:val="center"/>
          </w:tcPr>
          <w:p w14:paraId="19969586" w14:textId="77777777" w:rsidR="00A40848" w:rsidRPr="001061C6" w:rsidRDefault="00A40848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A40848" w:rsidRPr="001061C6" w14:paraId="2A8B7AA1" w14:textId="77777777" w:rsidTr="00237AB4">
        <w:trPr>
          <w:cantSplit/>
          <w:trHeight w:val="283"/>
          <w:jc w:val="center"/>
        </w:trPr>
        <w:tc>
          <w:tcPr>
            <w:tcW w:w="3961" w:type="dxa"/>
            <w:shd w:val="clear" w:color="auto" w:fill="FFFFFF"/>
            <w:vAlign w:val="center"/>
          </w:tcPr>
          <w:p w14:paraId="7BA9FD12" w14:textId="28F631F0" w:rsidR="00A40848" w:rsidRPr="001061C6" w:rsidRDefault="00A40848" w:rsidP="00106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Pilsoņu iela 23-65, Balvi, Balvi nov.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35E844A" w14:textId="77777777" w:rsidR="00A40848" w:rsidRPr="001061C6" w:rsidRDefault="00A40848" w:rsidP="00423596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31" w:type="dxa"/>
            <w:vAlign w:val="center"/>
          </w:tcPr>
          <w:p w14:paraId="1C05E254" w14:textId="77777777" w:rsidR="00A40848" w:rsidRPr="001061C6" w:rsidRDefault="00A40848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796" w:type="dxa"/>
            <w:vAlign w:val="center"/>
          </w:tcPr>
          <w:p w14:paraId="28C86305" w14:textId="77777777" w:rsidR="00A40848" w:rsidRPr="001061C6" w:rsidRDefault="00A40848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002212" w:rsidRPr="001061C6" w14:paraId="023A7F72" w14:textId="77777777" w:rsidTr="00F67822">
        <w:trPr>
          <w:cantSplit/>
          <w:trHeight w:val="283"/>
          <w:jc w:val="center"/>
        </w:trPr>
        <w:tc>
          <w:tcPr>
            <w:tcW w:w="3961" w:type="dxa"/>
            <w:shd w:val="clear" w:color="auto" w:fill="FFFFFF"/>
            <w:vAlign w:val="center"/>
          </w:tcPr>
          <w:p w14:paraId="552BD2DA" w14:textId="7F8071BC" w:rsidR="00002212" w:rsidRPr="001061C6" w:rsidRDefault="001061C6" w:rsidP="00106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Pilsoņu iela</w:t>
            </w:r>
            <w:r w:rsidR="00002212" w:rsidRPr="001061C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31-29, Balvi, Balvu nov.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</w:tc>
        <w:tc>
          <w:tcPr>
            <w:tcW w:w="4970" w:type="dxa"/>
            <w:gridSpan w:val="3"/>
            <w:shd w:val="clear" w:color="auto" w:fill="FFFFFF"/>
            <w:vAlign w:val="center"/>
          </w:tcPr>
          <w:p w14:paraId="146F05B4" w14:textId="77777777" w:rsidR="00002212" w:rsidRPr="001061C6" w:rsidRDefault="00002212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002212" w:rsidRPr="001061C6" w14:paraId="7A219461" w14:textId="77777777" w:rsidTr="00237AB4">
        <w:trPr>
          <w:cantSplit/>
          <w:trHeight w:val="283"/>
          <w:jc w:val="center"/>
        </w:trPr>
        <w:tc>
          <w:tcPr>
            <w:tcW w:w="3961" w:type="dxa"/>
            <w:shd w:val="clear" w:color="auto" w:fill="FFFFFF"/>
            <w:vAlign w:val="center"/>
          </w:tcPr>
          <w:p w14:paraId="4D4871E5" w14:textId="55A368F6" w:rsidR="00002212" w:rsidRPr="001061C6" w:rsidRDefault="001061C6" w:rsidP="001061C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>l</w:t>
            </w:r>
            <w:r w:rsidR="00002212" w:rsidRPr="001061C6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>ogs ar balkonu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F463854" w14:textId="77777777" w:rsidR="00002212" w:rsidRPr="001061C6" w:rsidRDefault="00002212" w:rsidP="00423596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31" w:type="dxa"/>
            <w:vAlign w:val="center"/>
          </w:tcPr>
          <w:p w14:paraId="73EBDC0F" w14:textId="77777777" w:rsidR="00002212" w:rsidRPr="001061C6" w:rsidRDefault="00002212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796" w:type="dxa"/>
            <w:vAlign w:val="center"/>
          </w:tcPr>
          <w:p w14:paraId="3A661ADE" w14:textId="77777777" w:rsidR="00002212" w:rsidRPr="001061C6" w:rsidRDefault="00002212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002212" w:rsidRPr="001061C6" w14:paraId="0044BC70" w14:textId="77777777" w:rsidTr="00237AB4">
        <w:trPr>
          <w:cantSplit/>
          <w:trHeight w:val="283"/>
          <w:jc w:val="center"/>
        </w:trPr>
        <w:tc>
          <w:tcPr>
            <w:tcW w:w="3961" w:type="dxa"/>
            <w:shd w:val="clear" w:color="auto" w:fill="FFFFFF"/>
            <w:vAlign w:val="center"/>
          </w:tcPr>
          <w:p w14:paraId="30252629" w14:textId="56828481" w:rsidR="00002212" w:rsidRPr="001061C6" w:rsidRDefault="001061C6" w:rsidP="001061C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>l</w:t>
            </w:r>
            <w:r w:rsidR="00002212" w:rsidRPr="001061C6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>ogs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C35BB6D" w14:textId="77777777" w:rsidR="00002212" w:rsidRPr="001061C6" w:rsidRDefault="00002212" w:rsidP="00423596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31" w:type="dxa"/>
            <w:vAlign w:val="center"/>
          </w:tcPr>
          <w:p w14:paraId="546417D8" w14:textId="77777777" w:rsidR="00002212" w:rsidRPr="001061C6" w:rsidRDefault="00002212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796" w:type="dxa"/>
            <w:vAlign w:val="center"/>
          </w:tcPr>
          <w:p w14:paraId="1EF38BBE" w14:textId="77777777" w:rsidR="00002212" w:rsidRPr="001061C6" w:rsidRDefault="00002212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A40848" w:rsidRPr="001061C6" w14:paraId="003276CF" w14:textId="77777777" w:rsidTr="00237AB4">
        <w:trPr>
          <w:cantSplit/>
          <w:trHeight w:val="283"/>
          <w:jc w:val="center"/>
        </w:trPr>
        <w:tc>
          <w:tcPr>
            <w:tcW w:w="3961" w:type="dxa"/>
            <w:shd w:val="clear" w:color="auto" w:fill="FFFFFF"/>
            <w:vAlign w:val="center"/>
          </w:tcPr>
          <w:p w14:paraId="585266EA" w14:textId="31A5EE1E" w:rsidR="00A40848" w:rsidRPr="001061C6" w:rsidRDefault="00A40848" w:rsidP="00106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Tautas iela 2-52, Balvi, Balvu nov.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C42FB78" w14:textId="77777777" w:rsidR="00A40848" w:rsidRPr="001061C6" w:rsidRDefault="00A40848" w:rsidP="00423596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31" w:type="dxa"/>
            <w:vAlign w:val="center"/>
          </w:tcPr>
          <w:p w14:paraId="60B609FA" w14:textId="77777777" w:rsidR="00A40848" w:rsidRPr="001061C6" w:rsidRDefault="00A40848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796" w:type="dxa"/>
            <w:vAlign w:val="center"/>
          </w:tcPr>
          <w:p w14:paraId="42A99E80" w14:textId="77777777" w:rsidR="00A40848" w:rsidRPr="001061C6" w:rsidRDefault="00A40848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A40848" w:rsidRPr="001061C6" w14:paraId="5CF919D2" w14:textId="77777777" w:rsidTr="00237AB4">
        <w:trPr>
          <w:cantSplit/>
          <w:trHeight w:val="283"/>
          <w:jc w:val="center"/>
        </w:trPr>
        <w:tc>
          <w:tcPr>
            <w:tcW w:w="3961" w:type="dxa"/>
            <w:shd w:val="clear" w:color="auto" w:fill="FFFFFF"/>
            <w:vAlign w:val="center"/>
          </w:tcPr>
          <w:p w14:paraId="1F71B51F" w14:textId="5119D552" w:rsidR="00A40848" w:rsidRPr="001061C6" w:rsidRDefault="00A40848" w:rsidP="00106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Vidzem</w:t>
            </w:r>
            <w:r w:rsidR="001061C6">
              <w:rPr>
                <w:rFonts w:ascii="Times New Roman" w:hAnsi="Times New Roman"/>
                <w:sz w:val="24"/>
                <w:szCs w:val="24"/>
                <w:lang w:val="lv-LV"/>
              </w:rPr>
              <w:t>es iela 24-9, Balvi, Balvu nov.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83E2D84" w14:textId="77777777" w:rsidR="00A40848" w:rsidRPr="001061C6" w:rsidRDefault="00A40848" w:rsidP="00423596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31" w:type="dxa"/>
            <w:vAlign w:val="center"/>
          </w:tcPr>
          <w:p w14:paraId="34651731" w14:textId="77777777" w:rsidR="00A40848" w:rsidRPr="001061C6" w:rsidRDefault="00A40848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796" w:type="dxa"/>
            <w:vAlign w:val="center"/>
          </w:tcPr>
          <w:p w14:paraId="25377E68" w14:textId="77777777" w:rsidR="00A40848" w:rsidRPr="001061C6" w:rsidRDefault="00A40848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A40848" w:rsidRPr="001061C6" w14:paraId="45C1BE3C" w14:textId="77777777" w:rsidTr="00237AB4">
        <w:trPr>
          <w:cantSplit/>
          <w:trHeight w:val="283"/>
          <w:jc w:val="center"/>
        </w:trPr>
        <w:tc>
          <w:tcPr>
            <w:tcW w:w="3961" w:type="dxa"/>
            <w:shd w:val="clear" w:color="auto" w:fill="FFFFFF"/>
            <w:vAlign w:val="center"/>
          </w:tcPr>
          <w:p w14:paraId="5C22A7B1" w14:textId="0027AA17" w:rsidR="00A40848" w:rsidRPr="001061C6" w:rsidRDefault="00A40848" w:rsidP="001061C6">
            <w:pPr>
              <w:spacing w:after="0" w:line="240" w:lineRule="auto"/>
              <w:ind w:left="22"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Ezera iela 28-10, Balvi, Balvu nov.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8880944" w14:textId="77777777" w:rsidR="00A40848" w:rsidRPr="001061C6" w:rsidRDefault="00A40848" w:rsidP="00423596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31" w:type="dxa"/>
            <w:vAlign w:val="center"/>
          </w:tcPr>
          <w:p w14:paraId="55D858FB" w14:textId="77777777" w:rsidR="00A40848" w:rsidRPr="001061C6" w:rsidRDefault="00A40848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796" w:type="dxa"/>
            <w:vAlign w:val="center"/>
          </w:tcPr>
          <w:p w14:paraId="67DA88DF" w14:textId="77777777" w:rsidR="00A40848" w:rsidRPr="001061C6" w:rsidRDefault="00A40848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A40848" w:rsidRPr="001061C6" w14:paraId="13F415BB" w14:textId="77777777" w:rsidTr="001061C6">
        <w:trPr>
          <w:cantSplit/>
          <w:trHeight w:val="283"/>
          <w:jc w:val="center"/>
        </w:trPr>
        <w:tc>
          <w:tcPr>
            <w:tcW w:w="3961" w:type="dxa"/>
            <w:shd w:val="clear" w:color="auto" w:fill="FFFFFF"/>
            <w:vAlign w:val="center"/>
          </w:tcPr>
          <w:p w14:paraId="75686D40" w14:textId="7ED949FA" w:rsidR="00A40848" w:rsidRPr="001061C6" w:rsidRDefault="00002212" w:rsidP="001061C6">
            <w:pPr>
              <w:spacing w:after="0" w:line="240" w:lineRule="auto"/>
              <w:ind w:left="22" w:right="3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</w:t>
            </w:r>
            <w:r w:rsidR="0042359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: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2342FB4" w14:textId="77777777" w:rsidR="00A40848" w:rsidRPr="001061C6" w:rsidRDefault="00A40848" w:rsidP="00423596">
            <w:pPr>
              <w:spacing w:after="0" w:line="240" w:lineRule="auto"/>
              <w:ind w:right="3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31" w:type="dxa"/>
            <w:vAlign w:val="center"/>
          </w:tcPr>
          <w:p w14:paraId="6716E52E" w14:textId="77777777" w:rsidR="00A40848" w:rsidRPr="001061C6" w:rsidRDefault="00A40848" w:rsidP="004235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796" w:type="dxa"/>
            <w:vAlign w:val="center"/>
          </w:tcPr>
          <w:p w14:paraId="7462F8EA" w14:textId="77777777" w:rsidR="00A40848" w:rsidRPr="001061C6" w:rsidRDefault="00A40848" w:rsidP="004235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bookmarkStart w:id="0" w:name="_Hlk511379243"/>
    <w:p w14:paraId="184B171F" w14:textId="2D0DB542" w:rsidR="00AC285F" w:rsidRDefault="00000000" w:rsidP="001061C6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-177970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D49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2544E" w:rsidRPr="001061C6">
        <w:t xml:space="preserve"> </w:t>
      </w:r>
      <w:r w:rsidR="00700A6D" w:rsidRPr="001061C6">
        <w:rPr>
          <w:i/>
          <w:iCs/>
          <w:sz w:val="22"/>
          <w:szCs w:val="22"/>
        </w:rPr>
        <w:t>(atzīmē, ja piekrīt)</w:t>
      </w:r>
      <w:r w:rsidR="00D46BE7" w:rsidRPr="001061C6">
        <w:t xml:space="preserve"> Pretendents piedāvājuma cenā ir iekļāvis visus</w:t>
      </w:r>
      <w:r w:rsidR="00700A6D" w:rsidRPr="001061C6">
        <w:t xml:space="preserve"> ar ie</w:t>
      </w:r>
      <w:r w:rsidR="00D46BE7" w:rsidRPr="001061C6">
        <w:t>pirkuma līguma izpildi saistītos izdevumus, t.sk., nodokļus</w:t>
      </w:r>
      <w:r w:rsidR="00700A6D" w:rsidRPr="001061C6">
        <w:t>, nodevas, administratīvās izmaksas, transporta izdevum</w:t>
      </w:r>
      <w:r w:rsidR="00D46BE7" w:rsidRPr="001061C6">
        <w:t>us, iespējamos preces vai piegādes sadārdzinājumus</w:t>
      </w:r>
      <w:r w:rsidR="00700A6D" w:rsidRPr="001061C6">
        <w:rPr>
          <w:color w:val="000000"/>
        </w:rPr>
        <w:t xml:space="preserve"> u.c. cenu izmaiņas</w:t>
      </w:r>
      <w:r w:rsidR="00700A6D" w:rsidRPr="001061C6">
        <w:t>, kā arī tādas izmaksas, kas nav minētas, bet bez kur</w:t>
      </w:r>
      <w:r w:rsidR="00D46BE7" w:rsidRPr="001061C6">
        <w:t>iem nebūtu iespējama</w:t>
      </w:r>
      <w:r w:rsidR="00700A6D" w:rsidRPr="001061C6">
        <w:t xml:space="preserve"> kvalitatīva un</w:t>
      </w:r>
      <w:r w:rsidR="00D46BE7" w:rsidRPr="001061C6">
        <w:t>,</w:t>
      </w:r>
      <w:r w:rsidR="00700A6D" w:rsidRPr="001061C6">
        <w:t xml:space="preserve"> normatīvajiem aktiem atbilstoša</w:t>
      </w:r>
      <w:r w:rsidR="00D46BE7" w:rsidRPr="001061C6">
        <w:t>,</w:t>
      </w:r>
      <w:r w:rsidR="00700A6D" w:rsidRPr="001061C6">
        <w:t xml:space="preserve"> līguma izpilde.</w:t>
      </w:r>
      <w:bookmarkStart w:id="1" w:name="_Hlk194667298"/>
    </w:p>
    <w:p w14:paraId="43F067EA" w14:textId="4DB76AF3" w:rsidR="00652D49" w:rsidRPr="00D03C88" w:rsidRDefault="00000000" w:rsidP="00DD55B3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-1668481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D49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652D49" w:rsidRPr="001061C6">
        <w:t xml:space="preserve"> </w:t>
      </w:r>
      <w:r w:rsidR="00652D49" w:rsidRPr="00D03C88">
        <w:rPr>
          <w:i/>
          <w:iCs/>
          <w:sz w:val="22"/>
          <w:szCs w:val="22"/>
        </w:rPr>
        <w:t>(atzīmē, ja piekrīt)</w:t>
      </w:r>
      <w:r w:rsidR="00652D49" w:rsidRPr="00D03C88">
        <w:rPr>
          <w:iCs/>
        </w:rPr>
        <w:t xml:space="preserve"> </w:t>
      </w:r>
      <w:r w:rsidR="00652D49" w:rsidRPr="00D03C88">
        <w:t xml:space="preserve">Ja izraudzītā pretendenta piedāvātā līgumcena pārsniedz </w:t>
      </w:r>
      <w:r w:rsidR="00FC6541" w:rsidRPr="00D03C88">
        <w:t>7000 EUR bez PVN, p</w:t>
      </w:r>
      <w:r w:rsidR="00652D49" w:rsidRPr="00D03C88">
        <w:t>asūtītājs ir tiesīgs atteikties no</w:t>
      </w:r>
      <w:r w:rsidR="001D2B89" w:rsidRPr="00D03C88">
        <w:t xml:space="preserve"> pasūtījuma daļas</w:t>
      </w:r>
      <w:r w:rsidR="004B2F7F" w:rsidRPr="00D03C88">
        <w:t xml:space="preserve">, līdz </w:t>
      </w:r>
      <w:r w:rsidR="00652D49" w:rsidRPr="00D03C88">
        <w:t>iekļaujas plānotajā līgumcenā vai t</w:t>
      </w:r>
      <w:r w:rsidR="004B2F7F" w:rsidRPr="00D03C88">
        <w:t>irgus izpēti pārtrauc</w:t>
      </w:r>
      <w:r w:rsidR="00652D49" w:rsidRPr="00D03C88">
        <w:t>.</w:t>
      </w:r>
    </w:p>
    <w:bookmarkEnd w:id="1"/>
    <w:p w14:paraId="71ECD75E" w14:textId="77777777" w:rsidR="00AC285F" w:rsidRPr="00D03C88" w:rsidRDefault="00000000" w:rsidP="00DD55B3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1957209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85F" w:rsidRPr="00D03C88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C285F" w:rsidRPr="00D03C88">
        <w:rPr>
          <w:i/>
          <w:iCs/>
        </w:rPr>
        <w:t xml:space="preserve"> </w:t>
      </w:r>
      <w:r w:rsidR="00700A6D" w:rsidRPr="00D03C88">
        <w:rPr>
          <w:i/>
          <w:iCs/>
          <w:sz w:val="22"/>
          <w:szCs w:val="22"/>
        </w:rPr>
        <w:t>(atzīmē, ja piekrīt)</w:t>
      </w:r>
      <w:r w:rsidR="00700A6D" w:rsidRPr="00D03C88">
        <w:t xml:space="preserve"> Pretendents piekrīt pasūtītāja noteiktajiem apmaksas nosacījumiem.</w:t>
      </w:r>
    </w:p>
    <w:p w14:paraId="506F8737" w14:textId="77777777" w:rsidR="00DD55B3" w:rsidRPr="00D03C88" w:rsidRDefault="00DD55B3" w:rsidP="00DD5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3722E3A7" w14:textId="378AE988" w:rsidR="005B3058" w:rsidRPr="00D03C88" w:rsidRDefault="005B3058" w:rsidP="00DD55B3">
      <w:pPr>
        <w:pStyle w:val="Sarakstarindkopa"/>
        <w:numPr>
          <w:ilvl w:val="0"/>
          <w:numId w:val="6"/>
        </w:numPr>
        <w:suppressAutoHyphens w:val="0"/>
        <w:ind w:left="426" w:hanging="426"/>
        <w:jc w:val="both"/>
        <w:rPr>
          <w:rFonts w:eastAsia="Times New Roman"/>
          <w:bCs/>
          <w:color w:val="000000"/>
        </w:rPr>
      </w:pPr>
      <w:r w:rsidRPr="00D03C88">
        <w:rPr>
          <w:rFonts w:eastAsia="Times New Roman"/>
          <w:b/>
          <w:color w:val="000000"/>
        </w:rPr>
        <w:t>Tehniskais piedāvājums:</w:t>
      </w:r>
    </w:p>
    <w:p w14:paraId="2FA595CA" w14:textId="596E5FA5" w:rsidR="005B3058" w:rsidRPr="00D03C88" w:rsidRDefault="00000000" w:rsidP="00DD55B3">
      <w:pPr>
        <w:pStyle w:val="Paraststmeklis"/>
        <w:numPr>
          <w:ilvl w:val="1"/>
          <w:numId w:val="6"/>
        </w:numPr>
        <w:spacing w:before="0"/>
        <w:ind w:left="426" w:right="-1" w:hanging="426"/>
        <w:jc w:val="both"/>
        <w:rPr>
          <w:lang w:eastAsia="lv-LV"/>
        </w:rPr>
      </w:pPr>
      <w:sdt>
        <w:sdtPr>
          <w:rPr>
            <w:sz w:val="32"/>
            <w:szCs w:val="32"/>
          </w:rPr>
          <w:id w:val="-119037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058" w:rsidRPr="00D03C88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5B3058" w:rsidRPr="00D03C88">
        <w:rPr>
          <w:bCs/>
        </w:rPr>
        <w:t xml:space="preserve"> </w:t>
      </w:r>
      <w:r w:rsidR="005B3058" w:rsidRPr="00D03C88">
        <w:rPr>
          <w:bCs/>
          <w:i/>
          <w:sz w:val="22"/>
          <w:szCs w:val="22"/>
        </w:rPr>
        <w:t>(atzīmē, ja piekrīt)</w:t>
      </w:r>
      <w:r w:rsidR="005B3058" w:rsidRPr="00D03C88">
        <w:rPr>
          <w:bCs/>
        </w:rPr>
        <w:t xml:space="preserve"> </w:t>
      </w:r>
      <w:r w:rsidR="00B140DB" w:rsidRPr="00D03C88">
        <w:rPr>
          <w:iCs/>
        </w:rPr>
        <w:t>Līguma izpildes termiņš –</w:t>
      </w:r>
      <w:r w:rsidR="00700A6D" w:rsidRPr="00D03C88">
        <w:rPr>
          <w:bCs/>
          <w:i/>
          <w:iCs/>
        </w:rPr>
        <w:t xml:space="preserve"> </w:t>
      </w:r>
      <w:r w:rsidR="00C0085D" w:rsidRPr="00D03C88">
        <w:rPr>
          <w:lang w:eastAsia="lv-LV"/>
        </w:rPr>
        <w:t>līdz 10.11.2025</w:t>
      </w:r>
      <w:r w:rsidR="00E8090E" w:rsidRPr="00D03C88">
        <w:rPr>
          <w:lang w:eastAsia="lv-LV"/>
        </w:rPr>
        <w:t>.</w:t>
      </w:r>
    </w:p>
    <w:p w14:paraId="315CF366" w14:textId="77777777" w:rsidR="005B3058" w:rsidRPr="00D03C88" w:rsidRDefault="005B3058" w:rsidP="00DD55B3">
      <w:pPr>
        <w:pStyle w:val="Paraststmeklis"/>
        <w:spacing w:before="0"/>
        <w:ind w:right="-1"/>
        <w:jc w:val="both"/>
        <w:rPr>
          <w:lang w:eastAsia="lv-LV"/>
        </w:rPr>
      </w:pPr>
    </w:p>
    <w:p w14:paraId="4154AE0E" w14:textId="110C4BFA" w:rsidR="005B3058" w:rsidRPr="00D03C88" w:rsidRDefault="00AB2554" w:rsidP="00DD55B3">
      <w:pPr>
        <w:pStyle w:val="Paraststmeklis"/>
        <w:numPr>
          <w:ilvl w:val="1"/>
          <w:numId w:val="6"/>
        </w:numPr>
        <w:spacing w:before="0"/>
        <w:ind w:left="426" w:right="-1" w:hanging="426"/>
        <w:jc w:val="both"/>
        <w:rPr>
          <w:lang w:eastAsia="lv-LV"/>
        </w:rPr>
      </w:pPr>
      <w:r w:rsidRPr="00D03C88">
        <w:rPr>
          <w:bCs/>
          <w:lang w:eastAsia="lv-LV"/>
        </w:rPr>
        <w:t>Logu un to montāžas</w:t>
      </w:r>
      <w:r w:rsidR="00232593" w:rsidRPr="00D03C88">
        <w:rPr>
          <w:bCs/>
          <w:lang w:eastAsia="lv-LV"/>
        </w:rPr>
        <w:t xml:space="preserve"> g</w:t>
      </w:r>
      <w:r w:rsidR="00237AB4" w:rsidRPr="00D03C88">
        <w:rPr>
          <w:bCs/>
          <w:lang w:eastAsia="lv-LV"/>
        </w:rPr>
        <w:t>arantijas laiks:</w:t>
      </w:r>
      <w:r w:rsidR="00F70970" w:rsidRPr="00D03C88">
        <w:rPr>
          <w:lang w:eastAsia="lv-LV"/>
        </w:rPr>
        <w:t xml:space="preserve"> ___ mēneši pēc</w:t>
      </w:r>
      <w:r w:rsidR="00237AB4" w:rsidRPr="00D03C88">
        <w:rPr>
          <w:lang w:eastAsia="lv-LV"/>
        </w:rPr>
        <w:t xml:space="preserve"> nodošanas-</w:t>
      </w:r>
      <w:r w:rsidR="00F70970" w:rsidRPr="00D03C88">
        <w:rPr>
          <w:lang w:eastAsia="lv-LV"/>
        </w:rPr>
        <w:t>pieņemšanas akta parakstīšanas.</w:t>
      </w:r>
    </w:p>
    <w:p w14:paraId="479713A0" w14:textId="77777777" w:rsidR="005B3058" w:rsidRPr="00AB2554" w:rsidRDefault="005B3058" w:rsidP="00D23F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131DEDE" w14:textId="77777777" w:rsidR="005B3058" w:rsidRPr="00DD55B3" w:rsidRDefault="00700A6D" w:rsidP="00DD55B3">
      <w:pPr>
        <w:pStyle w:val="Paraststmeklis"/>
        <w:numPr>
          <w:ilvl w:val="1"/>
          <w:numId w:val="6"/>
        </w:numPr>
        <w:spacing w:before="0"/>
        <w:ind w:left="426" w:right="-1" w:hanging="426"/>
        <w:jc w:val="both"/>
        <w:rPr>
          <w:lang w:eastAsia="lv-LV"/>
        </w:rPr>
      </w:pPr>
      <w:r w:rsidRPr="00DD55B3">
        <w:t>Pretendenta piedāvājuma derīguma termiņš:</w:t>
      </w:r>
      <w:r w:rsidRPr="00DD55B3">
        <w:rPr>
          <w:bCs/>
        </w:rPr>
        <w:t xml:space="preserve"> ____ dienas pēc piedāvājumu iesniegšanas beigu termiņa.</w:t>
      </w:r>
    </w:p>
    <w:p w14:paraId="53DDDE0D" w14:textId="77777777" w:rsidR="005B3058" w:rsidRPr="00DD55B3" w:rsidRDefault="005B3058" w:rsidP="00DD55B3">
      <w:pPr>
        <w:spacing w:after="0" w:line="240" w:lineRule="auto"/>
        <w:jc w:val="both"/>
        <w:rPr>
          <w:rFonts w:ascii="Times New Roman" w:eastAsia="MS Gothic" w:hAnsi="Times New Roman"/>
          <w:sz w:val="24"/>
          <w:szCs w:val="24"/>
        </w:rPr>
      </w:pPr>
    </w:p>
    <w:p w14:paraId="07DE9EE7" w14:textId="0045425C" w:rsidR="00700A6D" w:rsidRPr="00DD55B3" w:rsidRDefault="00000000" w:rsidP="00DD55B3">
      <w:pPr>
        <w:pStyle w:val="Paraststmeklis"/>
        <w:numPr>
          <w:ilvl w:val="1"/>
          <w:numId w:val="6"/>
        </w:numPr>
        <w:spacing w:before="0"/>
        <w:ind w:left="426" w:right="-1" w:hanging="426"/>
        <w:jc w:val="both"/>
        <w:rPr>
          <w:lang w:eastAsia="lv-LV"/>
        </w:rPr>
      </w:pPr>
      <w:sdt>
        <w:sdtPr>
          <w:rPr>
            <w:rFonts w:eastAsia="MS Gothic"/>
            <w:sz w:val="32"/>
            <w:szCs w:val="32"/>
          </w:rPr>
          <w:id w:val="-607503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058" w:rsidRPr="00DD55B3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89725C" w:rsidRPr="00DD55B3">
        <w:rPr>
          <w:bCs/>
        </w:rPr>
        <w:t xml:space="preserve"> </w:t>
      </w:r>
      <w:r w:rsidR="0089725C" w:rsidRPr="00DD55B3">
        <w:rPr>
          <w:bCs/>
          <w:i/>
          <w:sz w:val="22"/>
          <w:szCs w:val="22"/>
        </w:rPr>
        <w:t>(atzīmē, ja piekrīt)</w:t>
      </w:r>
      <w:r w:rsidR="0089725C" w:rsidRPr="00DD55B3">
        <w:rPr>
          <w:bCs/>
        </w:rPr>
        <w:t xml:space="preserve"> </w:t>
      </w:r>
      <w:r w:rsidR="00700A6D" w:rsidRPr="00DD55B3">
        <w:rPr>
          <w:bCs/>
        </w:rPr>
        <w:t>Pretendents apliecina, ka ir informēts par būtiskākajiem līguma izpildei izvirzītajiem nosacījumiem.</w:t>
      </w:r>
    </w:p>
    <w:p w14:paraId="6560D041" w14:textId="77777777" w:rsidR="00DD55B3" w:rsidRPr="00DD55B3" w:rsidRDefault="00DD55B3" w:rsidP="00DD55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0A54B53A" w14:textId="78B5A837" w:rsidR="00DD55B3" w:rsidRPr="00DD55B3" w:rsidRDefault="00000000" w:rsidP="00DD55B3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1302503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5B3" w:rsidRPr="00DD55B3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DD55B3" w:rsidRPr="00DD55B3">
        <w:t xml:space="preserve"> </w:t>
      </w:r>
      <w:r w:rsidR="00DD55B3" w:rsidRPr="00DD55B3">
        <w:rPr>
          <w:i/>
          <w:iCs/>
          <w:sz w:val="22"/>
          <w:szCs w:val="22"/>
        </w:rPr>
        <w:t>(atzīmē, ja piekrīt)</w:t>
      </w:r>
      <w:r w:rsidR="00DD55B3" w:rsidRPr="00DD55B3">
        <w:t xml:space="preserve"> </w:t>
      </w:r>
      <w:r w:rsidR="00DD55B3" w:rsidRPr="00DD55B3">
        <w:rPr>
          <w:bCs/>
        </w:rPr>
        <w:t>Pretendents apliecina, ka nav tādu apstākļu, kas liegtu piedalīties tirgus izpētē un izpildīt norādītās prasības.</w:t>
      </w:r>
    </w:p>
    <w:p w14:paraId="0282C7A8" w14:textId="77777777" w:rsidR="00700A6D" w:rsidRPr="00DD55B3" w:rsidRDefault="00700A6D" w:rsidP="00DD55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E32334C" w14:textId="16A5C661" w:rsidR="00700A6D" w:rsidRPr="005B3058" w:rsidRDefault="00700A6D" w:rsidP="005B3058">
      <w:pPr>
        <w:pStyle w:val="Sarakstarindkopa"/>
        <w:numPr>
          <w:ilvl w:val="0"/>
          <w:numId w:val="6"/>
        </w:numPr>
        <w:ind w:left="426" w:hanging="426"/>
        <w:jc w:val="both"/>
        <w:rPr>
          <w:bCs/>
        </w:rPr>
      </w:pPr>
      <w:r w:rsidRPr="005B3058">
        <w:rPr>
          <w:b/>
        </w:rPr>
        <w:t>Cita papildus informācija</w:t>
      </w:r>
      <w:r w:rsidRPr="005B3058">
        <w:rPr>
          <w:bCs/>
        </w:rPr>
        <w:t xml:space="preserve"> </w:t>
      </w:r>
      <w:r w:rsidRPr="005B3058">
        <w:rPr>
          <w:bCs/>
          <w:i/>
          <w:iCs/>
        </w:rPr>
        <w:t>(ja nepieciešams)</w:t>
      </w:r>
      <w:r w:rsidRPr="005B3058">
        <w:rPr>
          <w:b/>
        </w:rPr>
        <w:t>:</w:t>
      </w:r>
      <w:r w:rsidRPr="005B3058">
        <w:rPr>
          <w:bCs/>
        </w:rPr>
        <w:t xml:space="preserve"> </w:t>
      </w:r>
    </w:p>
    <w:p w14:paraId="43CB8EFF" w14:textId="77777777" w:rsidR="00237AB4" w:rsidRPr="005B3058" w:rsidRDefault="00237AB4" w:rsidP="005B305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1F0CBA7" w14:textId="77777777" w:rsidR="00700A6D" w:rsidRPr="001061C6" w:rsidRDefault="00700A6D" w:rsidP="005B305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061C6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7DC19264" w14:textId="77777777" w:rsidR="00700A6D" w:rsidRPr="001061C6" w:rsidRDefault="00700A6D" w:rsidP="005B305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61A0689" w14:textId="77777777" w:rsidR="00700A6D" w:rsidRPr="001061C6" w:rsidRDefault="00700A6D" w:rsidP="005B305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061C6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1061C6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2F796128" w14:textId="77777777" w:rsidR="00700A6D" w:rsidRPr="001061C6" w:rsidRDefault="00700A6D" w:rsidP="005B305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2" w:name="_Hlk149248634"/>
    </w:p>
    <w:p w14:paraId="5E90F586" w14:textId="77777777" w:rsidR="00700A6D" w:rsidRPr="001061C6" w:rsidRDefault="00700A6D" w:rsidP="005B305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A280625" w14:textId="77777777" w:rsidR="00700A6D" w:rsidRPr="001061C6" w:rsidRDefault="00700A6D" w:rsidP="001061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C80ABEE" w14:textId="77777777" w:rsidR="00700A6D" w:rsidRPr="001061C6" w:rsidRDefault="00700A6D" w:rsidP="001061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F50B848" w14:textId="77777777" w:rsidR="00700A6D" w:rsidRPr="001061C6" w:rsidRDefault="00700A6D" w:rsidP="001061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061C6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paraksts]</w:t>
      </w:r>
      <w:r w:rsidRPr="001061C6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Pr="001061C6">
        <w:rPr>
          <w:rFonts w:ascii="Times New Roman" w:hAnsi="Times New Roman"/>
          <w:sz w:val="24"/>
          <w:szCs w:val="24"/>
          <w:lang w:val="lv-LV"/>
        </w:rPr>
        <w:t>________________</w:t>
      </w:r>
    </w:p>
    <w:bookmarkEnd w:id="2"/>
    <w:p w14:paraId="6EF6A1B3" w14:textId="77777777" w:rsidR="00AB4A04" w:rsidRPr="001061C6" w:rsidRDefault="00AB4A04" w:rsidP="001061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AB4A04" w:rsidRPr="001061C6" w:rsidSect="005858D5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4B8FE" w14:textId="77777777" w:rsidR="0042549C" w:rsidRPr="00F14E6D" w:rsidRDefault="0042549C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41019904" w14:textId="77777777" w:rsidR="0042549C" w:rsidRPr="00F14E6D" w:rsidRDefault="0042549C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7090" w14:textId="77777777" w:rsidR="0042549C" w:rsidRPr="00F14E6D" w:rsidRDefault="0042549C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52B6C392" w14:textId="77777777" w:rsidR="0042549C" w:rsidRPr="00F14E6D" w:rsidRDefault="0042549C" w:rsidP="00211E8C">
      <w:pPr>
        <w:spacing w:after="0" w:line="240" w:lineRule="auto"/>
      </w:pPr>
      <w:r w:rsidRPr="00F14E6D">
        <w:continuationSeparator/>
      </w:r>
    </w:p>
  </w:footnote>
  <w:footnote w:id="1">
    <w:p w14:paraId="692E4E96" w14:textId="77777777" w:rsidR="00700A6D" w:rsidRPr="006B699A" w:rsidRDefault="00700A6D" w:rsidP="00700A6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7B754A">
        <w:rPr>
          <w:rStyle w:val="Vresatsauce"/>
          <w:rFonts w:ascii="Times New Roman" w:hAnsi="Times New Roman"/>
          <w:sz w:val="20"/>
          <w:szCs w:val="20"/>
          <w:lang w:val="lv-LV"/>
        </w:rPr>
        <w:footnoteRef/>
      </w:r>
      <w:r w:rsidRPr="007B754A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7B754A">
        <w:rPr>
          <w:rFonts w:ascii="Times New Roman" w:hAnsi="Times New Roman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A2ECA"/>
    <w:multiLevelType w:val="multilevel"/>
    <w:tmpl w:val="6D060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B1A7D"/>
    <w:multiLevelType w:val="multilevel"/>
    <w:tmpl w:val="02EEA78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6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91919"/>
    <w:multiLevelType w:val="multilevel"/>
    <w:tmpl w:val="F2F65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1D67315"/>
    <w:multiLevelType w:val="multilevel"/>
    <w:tmpl w:val="EE4A4E4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08038431">
    <w:abstractNumId w:val="1"/>
  </w:num>
  <w:num w:numId="2" w16cid:durableId="402341671">
    <w:abstractNumId w:val="2"/>
  </w:num>
  <w:num w:numId="3" w16cid:durableId="1295067294">
    <w:abstractNumId w:val="6"/>
  </w:num>
  <w:num w:numId="4" w16cid:durableId="737245060">
    <w:abstractNumId w:val="0"/>
  </w:num>
  <w:num w:numId="5" w16cid:durableId="1383754157">
    <w:abstractNumId w:val="4"/>
  </w:num>
  <w:num w:numId="6" w16cid:durableId="758406028">
    <w:abstractNumId w:val="8"/>
  </w:num>
  <w:num w:numId="7" w16cid:durableId="211772908">
    <w:abstractNumId w:val="3"/>
  </w:num>
  <w:num w:numId="8" w16cid:durableId="1916813878">
    <w:abstractNumId w:val="5"/>
  </w:num>
  <w:num w:numId="9" w16cid:durableId="21444186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02212"/>
    <w:rsid w:val="00007D0F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53620"/>
    <w:rsid w:val="00057F47"/>
    <w:rsid w:val="00060050"/>
    <w:rsid w:val="00060293"/>
    <w:rsid w:val="00061C26"/>
    <w:rsid w:val="00066150"/>
    <w:rsid w:val="000674B5"/>
    <w:rsid w:val="000826CE"/>
    <w:rsid w:val="000900FE"/>
    <w:rsid w:val="000A1181"/>
    <w:rsid w:val="000A3A89"/>
    <w:rsid w:val="000B52AA"/>
    <w:rsid w:val="000C09A6"/>
    <w:rsid w:val="000D0AC6"/>
    <w:rsid w:val="000D23AE"/>
    <w:rsid w:val="000E427A"/>
    <w:rsid w:val="000F40F7"/>
    <w:rsid w:val="000F425A"/>
    <w:rsid w:val="001061C6"/>
    <w:rsid w:val="00106B4C"/>
    <w:rsid w:val="0011676A"/>
    <w:rsid w:val="00133ABB"/>
    <w:rsid w:val="00134C39"/>
    <w:rsid w:val="00135F0E"/>
    <w:rsid w:val="00165669"/>
    <w:rsid w:val="00184C63"/>
    <w:rsid w:val="00194156"/>
    <w:rsid w:val="001A4A80"/>
    <w:rsid w:val="001B1B74"/>
    <w:rsid w:val="001B1C73"/>
    <w:rsid w:val="001B252A"/>
    <w:rsid w:val="001C0301"/>
    <w:rsid w:val="001D2B89"/>
    <w:rsid w:val="001D3CF7"/>
    <w:rsid w:val="001D45CC"/>
    <w:rsid w:val="001D45F5"/>
    <w:rsid w:val="001F1858"/>
    <w:rsid w:val="00201C06"/>
    <w:rsid w:val="00211E8C"/>
    <w:rsid w:val="00213EAA"/>
    <w:rsid w:val="00214E63"/>
    <w:rsid w:val="00215547"/>
    <w:rsid w:val="00216908"/>
    <w:rsid w:val="00220E3B"/>
    <w:rsid w:val="002214C5"/>
    <w:rsid w:val="00232593"/>
    <w:rsid w:val="00237AB4"/>
    <w:rsid w:val="00285FE8"/>
    <w:rsid w:val="00292083"/>
    <w:rsid w:val="00297E31"/>
    <w:rsid w:val="002A1698"/>
    <w:rsid w:val="002A1E99"/>
    <w:rsid w:val="002B7CDE"/>
    <w:rsid w:val="002C3009"/>
    <w:rsid w:val="002C4EB3"/>
    <w:rsid w:val="002E74A9"/>
    <w:rsid w:val="002F1E59"/>
    <w:rsid w:val="002F279A"/>
    <w:rsid w:val="00317231"/>
    <w:rsid w:val="00330D58"/>
    <w:rsid w:val="00330F4E"/>
    <w:rsid w:val="00333FFD"/>
    <w:rsid w:val="00337745"/>
    <w:rsid w:val="003416DE"/>
    <w:rsid w:val="003477B3"/>
    <w:rsid w:val="00361AC9"/>
    <w:rsid w:val="00370EE6"/>
    <w:rsid w:val="0037343A"/>
    <w:rsid w:val="00383D03"/>
    <w:rsid w:val="00396822"/>
    <w:rsid w:val="003977F6"/>
    <w:rsid w:val="003A34D7"/>
    <w:rsid w:val="003B769B"/>
    <w:rsid w:val="003C034A"/>
    <w:rsid w:val="003D399F"/>
    <w:rsid w:val="003D674B"/>
    <w:rsid w:val="003E1A4F"/>
    <w:rsid w:val="003E4848"/>
    <w:rsid w:val="003F180B"/>
    <w:rsid w:val="003F2457"/>
    <w:rsid w:val="003F6A83"/>
    <w:rsid w:val="003F7441"/>
    <w:rsid w:val="00423596"/>
    <w:rsid w:val="0042549C"/>
    <w:rsid w:val="004263AF"/>
    <w:rsid w:val="00432E87"/>
    <w:rsid w:val="004367D7"/>
    <w:rsid w:val="0044621E"/>
    <w:rsid w:val="00451903"/>
    <w:rsid w:val="00451C06"/>
    <w:rsid w:val="0046240E"/>
    <w:rsid w:val="004669BC"/>
    <w:rsid w:val="00470C54"/>
    <w:rsid w:val="004779B8"/>
    <w:rsid w:val="00481F50"/>
    <w:rsid w:val="004A16B2"/>
    <w:rsid w:val="004B2F7F"/>
    <w:rsid w:val="004C2183"/>
    <w:rsid w:val="004C6FA3"/>
    <w:rsid w:val="004D3961"/>
    <w:rsid w:val="004D5604"/>
    <w:rsid w:val="004E297A"/>
    <w:rsid w:val="004E3B16"/>
    <w:rsid w:val="004F5BAA"/>
    <w:rsid w:val="00511386"/>
    <w:rsid w:val="00512131"/>
    <w:rsid w:val="00512D56"/>
    <w:rsid w:val="00514944"/>
    <w:rsid w:val="00514AC4"/>
    <w:rsid w:val="005160AC"/>
    <w:rsid w:val="005217CA"/>
    <w:rsid w:val="00532F92"/>
    <w:rsid w:val="005416E5"/>
    <w:rsid w:val="00550847"/>
    <w:rsid w:val="005809C1"/>
    <w:rsid w:val="0058278E"/>
    <w:rsid w:val="005858D5"/>
    <w:rsid w:val="00592990"/>
    <w:rsid w:val="0059720E"/>
    <w:rsid w:val="005A2CC5"/>
    <w:rsid w:val="005A3D16"/>
    <w:rsid w:val="005B3058"/>
    <w:rsid w:val="005B75FD"/>
    <w:rsid w:val="005B7B60"/>
    <w:rsid w:val="005C674A"/>
    <w:rsid w:val="005E4F84"/>
    <w:rsid w:val="005E51AE"/>
    <w:rsid w:val="005E78AA"/>
    <w:rsid w:val="005F771D"/>
    <w:rsid w:val="005F7B30"/>
    <w:rsid w:val="0060116F"/>
    <w:rsid w:val="00602CCD"/>
    <w:rsid w:val="00604830"/>
    <w:rsid w:val="006064E8"/>
    <w:rsid w:val="006110EA"/>
    <w:rsid w:val="00652D49"/>
    <w:rsid w:val="006639F4"/>
    <w:rsid w:val="00674E9D"/>
    <w:rsid w:val="006774AA"/>
    <w:rsid w:val="006774C6"/>
    <w:rsid w:val="00684425"/>
    <w:rsid w:val="0069095D"/>
    <w:rsid w:val="006A467B"/>
    <w:rsid w:val="006B699A"/>
    <w:rsid w:val="006B76CF"/>
    <w:rsid w:val="006C7615"/>
    <w:rsid w:val="006D2C1A"/>
    <w:rsid w:val="006D4217"/>
    <w:rsid w:val="006D6356"/>
    <w:rsid w:val="006E49D8"/>
    <w:rsid w:val="006E4B78"/>
    <w:rsid w:val="006E6235"/>
    <w:rsid w:val="006F208E"/>
    <w:rsid w:val="00700A6D"/>
    <w:rsid w:val="00706358"/>
    <w:rsid w:val="00712AA2"/>
    <w:rsid w:val="00720CD2"/>
    <w:rsid w:val="00732B32"/>
    <w:rsid w:val="00750E1D"/>
    <w:rsid w:val="007568A3"/>
    <w:rsid w:val="00765002"/>
    <w:rsid w:val="007A146A"/>
    <w:rsid w:val="007A4A03"/>
    <w:rsid w:val="007B3E69"/>
    <w:rsid w:val="007B754A"/>
    <w:rsid w:val="007C2381"/>
    <w:rsid w:val="007E2E9B"/>
    <w:rsid w:val="007E4208"/>
    <w:rsid w:val="00801805"/>
    <w:rsid w:val="008039EF"/>
    <w:rsid w:val="00817764"/>
    <w:rsid w:val="008550ED"/>
    <w:rsid w:val="00894273"/>
    <w:rsid w:val="00895E4D"/>
    <w:rsid w:val="00897250"/>
    <w:rsid w:val="0089725C"/>
    <w:rsid w:val="008A0599"/>
    <w:rsid w:val="008D2E24"/>
    <w:rsid w:val="008D694F"/>
    <w:rsid w:val="008E6931"/>
    <w:rsid w:val="008F6F3A"/>
    <w:rsid w:val="0090148B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645"/>
    <w:rsid w:val="009364E2"/>
    <w:rsid w:val="009622B5"/>
    <w:rsid w:val="0097741E"/>
    <w:rsid w:val="00982D21"/>
    <w:rsid w:val="009842C6"/>
    <w:rsid w:val="00986909"/>
    <w:rsid w:val="009957BC"/>
    <w:rsid w:val="00996254"/>
    <w:rsid w:val="00997A0B"/>
    <w:rsid w:val="009A51F3"/>
    <w:rsid w:val="009B4B31"/>
    <w:rsid w:val="009C163D"/>
    <w:rsid w:val="009C2207"/>
    <w:rsid w:val="009C5A07"/>
    <w:rsid w:val="009C6A9E"/>
    <w:rsid w:val="009D6473"/>
    <w:rsid w:val="009E1431"/>
    <w:rsid w:val="009E1868"/>
    <w:rsid w:val="009E7D86"/>
    <w:rsid w:val="009F489D"/>
    <w:rsid w:val="00A40848"/>
    <w:rsid w:val="00A419C8"/>
    <w:rsid w:val="00A51416"/>
    <w:rsid w:val="00A818ED"/>
    <w:rsid w:val="00A82213"/>
    <w:rsid w:val="00A9740E"/>
    <w:rsid w:val="00A97ED5"/>
    <w:rsid w:val="00AB148B"/>
    <w:rsid w:val="00AB2554"/>
    <w:rsid w:val="00AB4A04"/>
    <w:rsid w:val="00AB4ACA"/>
    <w:rsid w:val="00AC285F"/>
    <w:rsid w:val="00AC4DB5"/>
    <w:rsid w:val="00AC5E50"/>
    <w:rsid w:val="00AC68AD"/>
    <w:rsid w:val="00AD259E"/>
    <w:rsid w:val="00AD2FB9"/>
    <w:rsid w:val="00AD6B73"/>
    <w:rsid w:val="00B00A9A"/>
    <w:rsid w:val="00B10871"/>
    <w:rsid w:val="00B140DB"/>
    <w:rsid w:val="00B150D1"/>
    <w:rsid w:val="00B2215F"/>
    <w:rsid w:val="00B30933"/>
    <w:rsid w:val="00B43407"/>
    <w:rsid w:val="00B66F1A"/>
    <w:rsid w:val="00B70B9D"/>
    <w:rsid w:val="00B724A6"/>
    <w:rsid w:val="00B72718"/>
    <w:rsid w:val="00B80266"/>
    <w:rsid w:val="00B8318F"/>
    <w:rsid w:val="00B9495F"/>
    <w:rsid w:val="00B97137"/>
    <w:rsid w:val="00BA27C4"/>
    <w:rsid w:val="00BB046D"/>
    <w:rsid w:val="00BF4ACA"/>
    <w:rsid w:val="00BF4D61"/>
    <w:rsid w:val="00C0085D"/>
    <w:rsid w:val="00C01286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42267"/>
    <w:rsid w:val="00C54622"/>
    <w:rsid w:val="00C57000"/>
    <w:rsid w:val="00C60D06"/>
    <w:rsid w:val="00C65012"/>
    <w:rsid w:val="00C66C9B"/>
    <w:rsid w:val="00C723AC"/>
    <w:rsid w:val="00C732E3"/>
    <w:rsid w:val="00C749D1"/>
    <w:rsid w:val="00C9166E"/>
    <w:rsid w:val="00C9221E"/>
    <w:rsid w:val="00C92DBB"/>
    <w:rsid w:val="00CA1D6D"/>
    <w:rsid w:val="00CA4A57"/>
    <w:rsid w:val="00CA5740"/>
    <w:rsid w:val="00CA5AF8"/>
    <w:rsid w:val="00CB6B0D"/>
    <w:rsid w:val="00CD6C2E"/>
    <w:rsid w:val="00CE152E"/>
    <w:rsid w:val="00CE167A"/>
    <w:rsid w:val="00CE57BC"/>
    <w:rsid w:val="00CF17FB"/>
    <w:rsid w:val="00CF207E"/>
    <w:rsid w:val="00CF2437"/>
    <w:rsid w:val="00CF40F9"/>
    <w:rsid w:val="00D00678"/>
    <w:rsid w:val="00D03C88"/>
    <w:rsid w:val="00D07600"/>
    <w:rsid w:val="00D104CD"/>
    <w:rsid w:val="00D23F7B"/>
    <w:rsid w:val="00D32877"/>
    <w:rsid w:val="00D34D68"/>
    <w:rsid w:val="00D35521"/>
    <w:rsid w:val="00D3750D"/>
    <w:rsid w:val="00D41984"/>
    <w:rsid w:val="00D4573C"/>
    <w:rsid w:val="00D46BE7"/>
    <w:rsid w:val="00D561DF"/>
    <w:rsid w:val="00D57147"/>
    <w:rsid w:val="00D629AF"/>
    <w:rsid w:val="00D708C5"/>
    <w:rsid w:val="00D73B47"/>
    <w:rsid w:val="00D75273"/>
    <w:rsid w:val="00DB4C83"/>
    <w:rsid w:val="00DB7657"/>
    <w:rsid w:val="00DD0D3D"/>
    <w:rsid w:val="00DD55B3"/>
    <w:rsid w:val="00DD6EB2"/>
    <w:rsid w:val="00DF44D0"/>
    <w:rsid w:val="00E05242"/>
    <w:rsid w:val="00E11425"/>
    <w:rsid w:val="00E159F8"/>
    <w:rsid w:val="00E17706"/>
    <w:rsid w:val="00E2544E"/>
    <w:rsid w:val="00E2739C"/>
    <w:rsid w:val="00E41D85"/>
    <w:rsid w:val="00E432F7"/>
    <w:rsid w:val="00E44834"/>
    <w:rsid w:val="00E44947"/>
    <w:rsid w:val="00E604DE"/>
    <w:rsid w:val="00E624E7"/>
    <w:rsid w:val="00E8090E"/>
    <w:rsid w:val="00E8482A"/>
    <w:rsid w:val="00EA2193"/>
    <w:rsid w:val="00EB49B6"/>
    <w:rsid w:val="00EB5F9A"/>
    <w:rsid w:val="00EC0F06"/>
    <w:rsid w:val="00EC2539"/>
    <w:rsid w:val="00EC38AB"/>
    <w:rsid w:val="00ED375E"/>
    <w:rsid w:val="00ED70EB"/>
    <w:rsid w:val="00EE4180"/>
    <w:rsid w:val="00EE7B27"/>
    <w:rsid w:val="00EF340C"/>
    <w:rsid w:val="00F11AE3"/>
    <w:rsid w:val="00F137B2"/>
    <w:rsid w:val="00F14E6D"/>
    <w:rsid w:val="00F203C9"/>
    <w:rsid w:val="00F31F59"/>
    <w:rsid w:val="00F327B3"/>
    <w:rsid w:val="00F33097"/>
    <w:rsid w:val="00F336A8"/>
    <w:rsid w:val="00F346F8"/>
    <w:rsid w:val="00F35CE8"/>
    <w:rsid w:val="00F64A07"/>
    <w:rsid w:val="00F70970"/>
    <w:rsid w:val="00F871C7"/>
    <w:rsid w:val="00F91507"/>
    <w:rsid w:val="00F92CFE"/>
    <w:rsid w:val="00F949D8"/>
    <w:rsid w:val="00FA69A5"/>
    <w:rsid w:val="00FB526E"/>
    <w:rsid w:val="00FC167F"/>
    <w:rsid w:val="00FC2E90"/>
    <w:rsid w:val="00FC6541"/>
    <w:rsid w:val="00FD1229"/>
    <w:rsid w:val="00FD1A7B"/>
    <w:rsid w:val="00FD23E6"/>
    <w:rsid w:val="00FE65CD"/>
    <w:rsid w:val="00FE7D6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9E1431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700A6D"/>
    <w:rPr>
      <w:rFonts w:cs="Times New Roman"/>
      <w:i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B699A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B699A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389B6-36BC-4FF1-8FEF-3414810B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1781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3</cp:revision>
  <dcterms:created xsi:type="dcterms:W3CDTF">2025-08-11T11:20:00Z</dcterms:created>
  <dcterms:modified xsi:type="dcterms:W3CDTF">2025-08-14T06:01:00Z</dcterms:modified>
</cp:coreProperties>
</file>